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F7CF" w14:textId="569D899E" w:rsidR="00447293" w:rsidRPr="001034AC" w:rsidRDefault="001034AC" w:rsidP="001034AC">
      <w:pPr>
        <w:jc w:val="center"/>
        <w:rPr>
          <w:b/>
        </w:rPr>
      </w:pPr>
      <w:r>
        <w:rPr>
          <w:b/>
        </w:rPr>
        <w:t>Ankieta</w:t>
      </w:r>
    </w:p>
    <w:p w14:paraId="73AAE769" w14:textId="77777777" w:rsidR="001034AC" w:rsidRDefault="001034AC" w:rsidP="005005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EE37CF" w14:textId="4ABAC8FA" w:rsidR="00447293" w:rsidRDefault="00447293" w:rsidP="004472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Jak ocenia Pan/Pani ofertę kulturalną w dzielnicy Szopienice?</w:t>
      </w:r>
    </w:p>
    <w:p w14:paraId="6A153383" w14:textId="77777777" w:rsidR="001034AC" w:rsidRDefault="00447293" w:rsidP="0044729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a/ </w:t>
      </w:r>
      <w:r w:rsidR="003C199A">
        <w:rPr>
          <w:rFonts w:cstheme="minorHAnsi"/>
        </w:rPr>
        <w:t>s</w:t>
      </w:r>
      <w:r>
        <w:rPr>
          <w:rFonts w:cstheme="minorHAnsi"/>
        </w:rPr>
        <w:t xml:space="preserve">łabo </w:t>
      </w:r>
    </w:p>
    <w:p w14:paraId="48B12E07" w14:textId="77777777" w:rsidR="001034AC" w:rsidRDefault="00447293" w:rsidP="0044729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b/ wystarczająco </w:t>
      </w:r>
    </w:p>
    <w:p w14:paraId="31C13FE6" w14:textId="77777777" w:rsidR="001034AC" w:rsidRDefault="00447293" w:rsidP="0044729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c/ </w:t>
      </w:r>
      <w:r w:rsidR="004D4A39">
        <w:rPr>
          <w:rFonts w:cstheme="minorHAnsi"/>
        </w:rPr>
        <w:t xml:space="preserve">dobrze </w:t>
      </w:r>
    </w:p>
    <w:p w14:paraId="3B70BC51" w14:textId="77777777" w:rsidR="001034AC" w:rsidRDefault="004D4A39" w:rsidP="0044729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d/ bardzo dobrze</w:t>
      </w:r>
      <w:r w:rsidR="00CB084C">
        <w:rPr>
          <w:rFonts w:cstheme="minorHAnsi"/>
        </w:rPr>
        <w:t xml:space="preserve"> </w:t>
      </w:r>
    </w:p>
    <w:p w14:paraId="7ABCF8A8" w14:textId="522E1134" w:rsidR="00447293" w:rsidRDefault="00CB084C" w:rsidP="0044729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1034AC">
        <w:rPr>
          <w:rFonts w:cstheme="minorHAnsi"/>
        </w:rPr>
        <w:t>/</w:t>
      </w:r>
      <w:r>
        <w:rPr>
          <w:rFonts w:cstheme="minorHAnsi"/>
        </w:rPr>
        <w:t xml:space="preserve"> nie mam zdania</w:t>
      </w:r>
    </w:p>
    <w:p w14:paraId="4885A940" w14:textId="226625BF" w:rsidR="00447293" w:rsidRDefault="004D4A39" w:rsidP="004472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Czy </w:t>
      </w:r>
      <w:r w:rsidR="003C199A">
        <w:rPr>
          <w:rFonts w:cstheme="minorHAnsi"/>
        </w:rPr>
        <w:t xml:space="preserve">w okresie ostatniego roku uczestniczył Pan/Pani w wydarzeniu kulturalno-społecznym na terenie Szopienic? </w:t>
      </w:r>
    </w:p>
    <w:p w14:paraId="3A9EBA43" w14:textId="77777777" w:rsidR="001034AC" w:rsidRDefault="003C199A" w:rsidP="003C199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Tak </w:t>
      </w:r>
      <w:r>
        <w:rPr>
          <w:rFonts w:cstheme="minorHAnsi"/>
        </w:rPr>
        <w:tab/>
      </w:r>
    </w:p>
    <w:p w14:paraId="23053964" w14:textId="4C56D7B9" w:rsidR="003C199A" w:rsidRDefault="003C199A" w:rsidP="003C199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b. Nie, gdyż ……………………………….. </w:t>
      </w:r>
      <w:r>
        <w:rPr>
          <w:rFonts w:cstheme="minorHAnsi"/>
        </w:rPr>
        <w:tab/>
      </w:r>
    </w:p>
    <w:p w14:paraId="51F993C3" w14:textId="5982B20E" w:rsidR="003C199A" w:rsidRDefault="003C199A" w:rsidP="004472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Czy zna Pan/Pani teren zabytkowego Browaru </w:t>
      </w:r>
      <w:proofErr w:type="spellStart"/>
      <w:r>
        <w:rPr>
          <w:rFonts w:cstheme="minorHAnsi"/>
        </w:rPr>
        <w:t>Mokrskich</w:t>
      </w:r>
      <w:proofErr w:type="spellEnd"/>
      <w:r>
        <w:rPr>
          <w:rFonts w:cstheme="minorHAnsi"/>
        </w:rPr>
        <w:t xml:space="preserve"> przy ul. Bednorza w Szopienicach? </w:t>
      </w:r>
    </w:p>
    <w:p w14:paraId="10BB12E3" w14:textId="77777777" w:rsidR="001034AC" w:rsidRDefault="003C199A" w:rsidP="003C199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Tak, znam go dobrze / Byłem/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tam nie raz.</w:t>
      </w:r>
      <w:r>
        <w:rPr>
          <w:rFonts w:cstheme="minorHAnsi"/>
        </w:rPr>
        <w:tab/>
      </w:r>
    </w:p>
    <w:p w14:paraId="0CB3F23C" w14:textId="77777777" w:rsidR="001034AC" w:rsidRDefault="003C199A" w:rsidP="003C199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Kojarzę ten teren</w:t>
      </w:r>
      <w:r>
        <w:rPr>
          <w:rFonts w:cstheme="minorHAnsi"/>
        </w:rPr>
        <w:tab/>
      </w:r>
    </w:p>
    <w:p w14:paraId="06F53317" w14:textId="164914E9" w:rsidR="003C199A" w:rsidRDefault="003C199A" w:rsidP="003C199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Nie znam go.</w:t>
      </w:r>
    </w:p>
    <w:p w14:paraId="4C8124F6" w14:textId="6AB636C8" w:rsidR="003C199A" w:rsidRDefault="003C199A" w:rsidP="003C19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Czy uważa go Pan/Pani za teren nadający się do robienia wydarzeń kulturalnych?</w:t>
      </w:r>
    </w:p>
    <w:p w14:paraId="36FD39CD" w14:textId="77777777" w:rsidR="001034A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Tak </w:t>
      </w:r>
      <w:r>
        <w:rPr>
          <w:rFonts w:cstheme="minorHAnsi"/>
        </w:rPr>
        <w:tab/>
      </w:r>
    </w:p>
    <w:p w14:paraId="1DA5AE7C" w14:textId="77777777" w:rsidR="001034A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Raczej tak </w:t>
      </w:r>
      <w:r>
        <w:rPr>
          <w:rFonts w:cstheme="minorHAnsi"/>
        </w:rPr>
        <w:tab/>
      </w:r>
    </w:p>
    <w:p w14:paraId="0363E02E" w14:textId="77777777" w:rsidR="001034A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Nie </w:t>
      </w:r>
      <w:r>
        <w:rPr>
          <w:rFonts w:cstheme="minorHAnsi"/>
        </w:rPr>
        <w:tab/>
      </w:r>
    </w:p>
    <w:p w14:paraId="377EC203" w14:textId="05C22075" w:rsidR="00CB084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nie mam zdania</w:t>
      </w:r>
    </w:p>
    <w:p w14:paraId="65612D00" w14:textId="652A58ED" w:rsidR="003C199A" w:rsidRDefault="003C199A" w:rsidP="003C19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Jakie działania </w:t>
      </w:r>
      <w:r w:rsidR="00CB084C">
        <w:rPr>
          <w:rFonts w:cstheme="minorHAnsi"/>
        </w:rPr>
        <w:t>chciałby Pan/Pani widzieć w Szopienicach:</w:t>
      </w:r>
    </w:p>
    <w:p w14:paraId="24A26633" w14:textId="20EF24C0" w:rsidR="00CB084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Wydarzenia z zakresu sztuki (wystawy malarstwa/grafiki, warsztaty, plenery artystyczne, spotkania z twórcami, inne – jakie ………………</w:t>
      </w:r>
      <w:r w:rsidR="001034AC">
        <w:rPr>
          <w:rFonts w:cstheme="minorHAnsi"/>
        </w:rPr>
        <w:t>…………………</w:t>
      </w:r>
      <w:r>
        <w:rPr>
          <w:rFonts w:cstheme="minorHAnsi"/>
        </w:rPr>
        <w:t>……..?)</w:t>
      </w:r>
    </w:p>
    <w:p w14:paraId="266285BC" w14:textId="558B07F4" w:rsidR="00CB084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Wydarzenia muzyczne</w:t>
      </w:r>
    </w:p>
    <w:p w14:paraId="51BD04B0" w14:textId="39EFF1C8" w:rsidR="00CB084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Kino letnie lub sezonowe</w:t>
      </w:r>
    </w:p>
    <w:p w14:paraId="451B63B1" w14:textId="65BF95CC" w:rsidR="00CB084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Wykłady z teorii i historii sztuki / wydarzenia popularyzujące wiedzę o sztuce i kulturze</w:t>
      </w:r>
    </w:p>
    <w:p w14:paraId="01E2B351" w14:textId="25D13B39" w:rsidR="00CB084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Ciekawe spotkania z twórcami / muzykami / podróżnikami itp.</w:t>
      </w:r>
    </w:p>
    <w:p w14:paraId="66D9D14C" w14:textId="5FDA1A17" w:rsidR="00CB084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Warsztaty plastyczne dla dzieci i młodzieży</w:t>
      </w:r>
    </w:p>
    <w:p w14:paraId="4D27C6BC" w14:textId="1285F101" w:rsidR="00CB084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Nauka rzemiosła i rękodzieła dla osób starszych </w:t>
      </w:r>
    </w:p>
    <w:p w14:paraId="355F9753" w14:textId="220006FB" w:rsidR="00CB084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Zajęcia kulturalne dla osób starszych</w:t>
      </w:r>
    </w:p>
    <w:p w14:paraId="76189BCE" w14:textId="1ACE5075" w:rsidR="00CB084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Wydarzenia literackie – np. warsztaty kreatywnego pisania, narracji, zbiorowe czytanie ciekawych książek, dyskusyjny klub literacki itp.</w:t>
      </w:r>
    </w:p>
    <w:p w14:paraId="77F15FC2" w14:textId="35234A69" w:rsidR="00CB084C" w:rsidRDefault="00CB084C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Warsztaty i szkolenia, jak rozwinąć swój biznes oparty na sztuce / muzyce </w:t>
      </w:r>
      <w:r w:rsidR="00363AC0">
        <w:rPr>
          <w:rFonts w:cstheme="minorHAnsi"/>
        </w:rPr>
        <w:t>/ innej</w:t>
      </w:r>
    </w:p>
    <w:p w14:paraId="25EA6840" w14:textId="774CBD81" w:rsidR="00363AC0" w:rsidRDefault="00363AC0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Sztuki multimedialne / VR / performance / instalacje </w:t>
      </w:r>
    </w:p>
    <w:p w14:paraId="560EF3E0" w14:textId="5B603FA4" w:rsidR="00363AC0" w:rsidRDefault="00363AC0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Fotografia i obróbka obrazu</w:t>
      </w:r>
    </w:p>
    <w:p w14:paraId="16764BA0" w14:textId="08C90F45" w:rsidR="00363AC0" w:rsidRDefault="00363AC0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Sztuka filmowa i montaż</w:t>
      </w:r>
    </w:p>
    <w:p w14:paraId="245B8051" w14:textId="6962345B" w:rsidR="00363AC0" w:rsidRDefault="00363AC0" w:rsidP="00CB084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Kultura i sztuka ze Śląska (regionalna)</w:t>
      </w:r>
    </w:p>
    <w:p w14:paraId="034D747E" w14:textId="5F634F7A" w:rsidR="003C199A" w:rsidRDefault="003C199A" w:rsidP="003C19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Dla kogo szczeg</w:t>
      </w:r>
      <w:r w:rsidR="00CB084C">
        <w:rPr>
          <w:rFonts w:cstheme="minorHAnsi"/>
        </w:rPr>
        <w:t>ó</w:t>
      </w:r>
      <w:r>
        <w:rPr>
          <w:rFonts w:cstheme="minorHAnsi"/>
        </w:rPr>
        <w:t>lnie brakuje oferty kulturalnej i spędzania czasu w Szopienicach?</w:t>
      </w:r>
      <w:r w:rsidR="00363AC0">
        <w:rPr>
          <w:rFonts w:cstheme="minorHAnsi"/>
        </w:rPr>
        <w:t xml:space="preserve"> Jaka grupa jest najważniejsza dla twórców kultury w Szopienicach?</w:t>
      </w:r>
    </w:p>
    <w:p w14:paraId="1A1FD85D" w14:textId="0E81A6A9" w:rsidR="00363AC0" w:rsidRDefault="00363AC0" w:rsidP="00363A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Dzieci</w:t>
      </w:r>
    </w:p>
    <w:p w14:paraId="4FE558C9" w14:textId="7C73B9CE" w:rsidR="00363AC0" w:rsidRDefault="00363AC0" w:rsidP="00363A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Młodzież ucząca się (do 16-18 lat)</w:t>
      </w:r>
    </w:p>
    <w:p w14:paraId="7EAC0A38" w14:textId="6F4AF0A3" w:rsidR="00363AC0" w:rsidRDefault="00363AC0" w:rsidP="00363A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Młodzież starsza i studenci</w:t>
      </w:r>
    </w:p>
    <w:p w14:paraId="28FE9002" w14:textId="6C438B6C" w:rsidR="00363AC0" w:rsidRDefault="00363AC0" w:rsidP="00363A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Osoby w wieku 25-45 lat</w:t>
      </w:r>
    </w:p>
    <w:p w14:paraId="7648987B" w14:textId="7556B74A" w:rsidR="00363AC0" w:rsidRDefault="00363AC0" w:rsidP="00363A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Osoby w wieku 46-60</w:t>
      </w:r>
    </w:p>
    <w:p w14:paraId="1AC28EF1" w14:textId="217B287A" w:rsidR="00363AC0" w:rsidRDefault="00363AC0" w:rsidP="00363A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Osoby starsze</w:t>
      </w:r>
    </w:p>
    <w:p w14:paraId="0CCC86CC" w14:textId="25CD8FA1" w:rsidR="00363AC0" w:rsidRDefault="00363AC0" w:rsidP="00363A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Każda z grup wymaga stworzenia oferty, bo dotychczasowa oferta publiczna jest niezadowalająca.</w:t>
      </w:r>
    </w:p>
    <w:p w14:paraId="766897F6" w14:textId="636DD437" w:rsidR="00363AC0" w:rsidRDefault="00363AC0" w:rsidP="003C19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Czy uważa Pan / Pani, że warsztaty uczące osoby zainteresowane, jak tworzyć sztukę nieprofesjonalną są potrzebne?</w:t>
      </w:r>
    </w:p>
    <w:p w14:paraId="6ACC29B1" w14:textId="77777777" w:rsidR="001034AC" w:rsidRDefault="00363AC0" w:rsidP="00363A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Tak </w:t>
      </w:r>
      <w:r>
        <w:rPr>
          <w:rFonts w:cstheme="minorHAnsi"/>
        </w:rPr>
        <w:tab/>
      </w:r>
      <w:r w:rsidR="00A4752D">
        <w:rPr>
          <w:rFonts w:cstheme="minorHAnsi"/>
        </w:rPr>
        <w:tab/>
      </w:r>
    </w:p>
    <w:p w14:paraId="7E958C33" w14:textId="77777777" w:rsidR="001034AC" w:rsidRDefault="00363AC0" w:rsidP="00363A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b. Nie </w:t>
      </w:r>
      <w:r>
        <w:rPr>
          <w:rFonts w:cstheme="minorHAnsi"/>
        </w:rPr>
        <w:tab/>
      </w:r>
      <w:r w:rsidR="00A4752D">
        <w:rPr>
          <w:rFonts w:cstheme="minorHAnsi"/>
        </w:rPr>
        <w:tab/>
      </w:r>
    </w:p>
    <w:p w14:paraId="077320EB" w14:textId="3568551A" w:rsidR="00363AC0" w:rsidRDefault="00363AC0" w:rsidP="00363A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c) nie mam zdania</w:t>
      </w:r>
    </w:p>
    <w:p w14:paraId="55972AA4" w14:textId="0338A1F0" w:rsidR="00363AC0" w:rsidRDefault="00363AC0" w:rsidP="003C19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Jakie 3-4 elementy oferty kulturalnej powinny się pojawić w Szopienicach jako najważniejsze? </w:t>
      </w:r>
    </w:p>
    <w:p w14:paraId="71CB3E0C" w14:textId="7B54131A" w:rsidR="00363AC0" w:rsidRPr="00363AC0" w:rsidRDefault="00363AC0" w:rsidP="00363AC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D62B3C" w14:textId="31204389" w:rsidR="00363AC0" w:rsidRDefault="00A4752D" w:rsidP="003C19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Gdzie preferuje Pan/Pani odbywające się wydarzenia kulturalne: wewnątrz budynku, czy w plenerze?</w:t>
      </w:r>
    </w:p>
    <w:p w14:paraId="012EDED6" w14:textId="013C449E" w:rsidR="00A4752D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 środku</w:t>
      </w:r>
    </w:p>
    <w:p w14:paraId="0021091D" w14:textId="0CE50E8F" w:rsidR="00A4752D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 zewnątrz</w:t>
      </w:r>
    </w:p>
    <w:p w14:paraId="26350F9C" w14:textId="305ED495" w:rsidR="00A4752D" w:rsidRPr="00A4752D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Bez znaczenia, jeśli impreza jest ciekawa</w:t>
      </w:r>
    </w:p>
    <w:p w14:paraId="1CD303D2" w14:textId="29729D0D" w:rsidR="00A4752D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Nie mam zdania</w:t>
      </w:r>
    </w:p>
    <w:p w14:paraId="18DCE4A5" w14:textId="068B5E0F" w:rsidR="003C199A" w:rsidRDefault="00A4752D" w:rsidP="00A47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Czy często uczestniczy Pan/Pani w wydarzeniach kulturalnych w ogóle?</w:t>
      </w:r>
    </w:p>
    <w:p w14:paraId="426570A4" w14:textId="77777777" w:rsidR="001034AC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Zdecydowanie tak </w:t>
      </w:r>
      <w:r>
        <w:rPr>
          <w:rFonts w:cstheme="minorHAnsi"/>
        </w:rPr>
        <w:tab/>
      </w:r>
    </w:p>
    <w:p w14:paraId="1DC4E630" w14:textId="77777777" w:rsidR="001034AC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b. Raczej tak </w:t>
      </w:r>
      <w:r>
        <w:rPr>
          <w:rFonts w:cstheme="minorHAnsi"/>
        </w:rPr>
        <w:tab/>
      </w:r>
    </w:p>
    <w:p w14:paraId="402084B8" w14:textId="77777777" w:rsidR="001034AC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c. Raczej nie </w:t>
      </w:r>
      <w:r>
        <w:rPr>
          <w:rFonts w:cstheme="minorHAnsi"/>
        </w:rPr>
        <w:tab/>
      </w:r>
    </w:p>
    <w:p w14:paraId="2BA4145B" w14:textId="25BF8A11" w:rsidR="00A4752D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d. Nie</w:t>
      </w:r>
    </w:p>
    <w:p w14:paraId="4F0B518C" w14:textId="5DAE5EDC" w:rsidR="00A4752D" w:rsidRDefault="00A4752D" w:rsidP="00A47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Gdzie uczestniczy Pan/Pani w wydarzeniach najczęściej?</w:t>
      </w:r>
    </w:p>
    <w:p w14:paraId="4EAC18D3" w14:textId="77777777" w:rsidR="001034AC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Dzielnica</w:t>
      </w:r>
      <w:r>
        <w:rPr>
          <w:rFonts w:cstheme="minorHAnsi"/>
        </w:rPr>
        <w:tab/>
      </w:r>
    </w:p>
    <w:p w14:paraId="5077F1BA" w14:textId="5A798DF8" w:rsidR="001034AC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miasto </w:t>
      </w:r>
      <w:r>
        <w:rPr>
          <w:rFonts w:cstheme="minorHAnsi"/>
        </w:rPr>
        <w:tab/>
      </w:r>
    </w:p>
    <w:p w14:paraId="6D02DBA1" w14:textId="47263087" w:rsidR="00A4752D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aglomeracja </w:t>
      </w:r>
      <w:r>
        <w:rPr>
          <w:rFonts w:cstheme="minorHAnsi"/>
        </w:rPr>
        <w:tab/>
      </w:r>
    </w:p>
    <w:p w14:paraId="100689D8" w14:textId="31B82AC2" w:rsidR="001034AC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region </w:t>
      </w:r>
      <w:r>
        <w:rPr>
          <w:rFonts w:cstheme="minorHAnsi"/>
        </w:rPr>
        <w:tab/>
      </w:r>
    </w:p>
    <w:p w14:paraId="4AB02FD6" w14:textId="014D22A2" w:rsidR="001034AC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kraj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579F511" w14:textId="07363F47" w:rsidR="00A4752D" w:rsidRDefault="00A4752D" w:rsidP="00A4752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zagranica</w:t>
      </w:r>
    </w:p>
    <w:p w14:paraId="783E57DE" w14:textId="77777777" w:rsidR="002F470C" w:rsidRDefault="00A4752D" w:rsidP="00A475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Czy uważa Pan/Pani imprezy przybliżające inne kultury czy obszary kulturowe, </w:t>
      </w:r>
      <w:r w:rsidR="002F470C">
        <w:rPr>
          <w:rFonts w:cstheme="minorHAnsi"/>
        </w:rPr>
        <w:t xml:space="preserve">np. </w:t>
      </w:r>
      <w:r>
        <w:rPr>
          <w:rFonts w:cstheme="minorHAnsi"/>
        </w:rPr>
        <w:t>mniejszości</w:t>
      </w:r>
      <w:r w:rsidR="002F470C">
        <w:rPr>
          <w:rFonts w:cstheme="minorHAnsi"/>
        </w:rPr>
        <w:t xml:space="preserve"> narodowych, etnicznych za ciekawe i potrzebne?</w:t>
      </w:r>
    </w:p>
    <w:p w14:paraId="4CC79ADF" w14:textId="77777777" w:rsidR="001034AC" w:rsidRDefault="002F470C" w:rsidP="002F470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Tak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536E75C" w14:textId="77777777" w:rsidR="001034AC" w:rsidRDefault="002F470C" w:rsidP="002F470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raczej tak</w:t>
      </w:r>
      <w:r w:rsidR="00A4752D"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30A6DE12" w14:textId="77777777" w:rsidR="001034AC" w:rsidRDefault="002F470C" w:rsidP="002F470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raczej nie</w:t>
      </w:r>
      <w:r>
        <w:rPr>
          <w:rFonts w:cstheme="minorHAnsi"/>
        </w:rPr>
        <w:tab/>
      </w:r>
    </w:p>
    <w:p w14:paraId="7A91F7B6" w14:textId="0CA2256B" w:rsidR="00A4752D" w:rsidRDefault="002F470C" w:rsidP="002F470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zdecydowanie nie.</w:t>
      </w:r>
    </w:p>
    <w:p w14:paraId="43823B49" w14:textId="73FEB2DE" w:rsidR="001034AC" w:rsidRDefault="001034AC" w:rsidP="001034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20D7C7" w14:textId="77777777" w:rsidR="001034AC" w:rsidRPr="001034AC" w:rsidRDefault="001034AC" w:rsidP="001034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C4E0C9" w14:textId="37C0947E" w:rsidR="002F470C" w:rsidRDefault="002F470C" w:rsidP="002F4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Proszę o wypełnienie metryczki</w:t>
      </w:r>
    </w:p>
    <w:p w14:paraId="720D80BC" w14:textId="2C09E804" w:rsidR="002F470C" w:rsidRDefault="002F470C" w:rsidP="001034A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Płeć</w:t>
      </w:r>
      <w:r>
        <w:rPr>
          <w:rFonts w:cstheme="minorHAnsi"/>
        </w:rPr>
        <w:tab/>
        <w:t>K/M</w:t>
      </w:r>
    </w:p>
    <w:p w14:paraId="6C3D2869" w14:textId="509A7305" w:rsidR="002F470C" w:rsidRDefault="002F470C" w:rsidP="001034A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Wiek </w:t>
      </w:r>
      <w:r w:rsidR="001034AC">
        <w:rPr>
          <w:rFonts w:cstheme="minorHAnsi"/>
        </w:rPr>
        <w:tab/>
      </w:r>
      <w:r>
        <w:rPr>
          <w:rFonts w:cstheme="minorHAnsi"/>
        </w:rPr>
        <w:t>&lt;do 26&gt;</w:t>
      </w:r>
      <w:r w:rsidR="001034AC">
        <w:rPr>
          <w:rFonts w:cstheme="minorHAnsi"/>
        </w:rPr>
        <w:tab/>
      </w:r>
      <w:r>
        <w:rPr>
          <w:rFonts w:cstheme="minorHAnsi"/>
        </w:rPr>
        <w:t xml:space="preserve">&lt;27-45&gt; </w:t>
      </w:r>
      <w:r>
        <w:rPr>
          <w:rFonts w:cstheme="minorHAnsi"/>
        </w:rPr>
        <w:tab/>
        <w:t>&lt;46-60&gt;</w:t>
      </w:r>
      <w:r>
        <w:rPr>
          <w:rFonts w:cstheme="minorHAnsi"/>
        </w:rPr>
        <w:tab/>
      </w:r>
      <w:r w:rsidR="001034AC">
        <w:rPr>
          <w:rFonts w:cstheme="minorHAnsi"/>
        </w:rPr>
        <w:tab/>
      </w:r>
      <w:r w:rsidR="001034AC">
        <w:rPr>
          <w:rFonts w:cstheme="minorHAnsi"/>
        </w:rPr>
        <w:tab/>
      </w:r>
      <w:r w:rsidR="001034AC">
        <w:rPr>
          <w:rFonts w:cstheme="minorHAnsi"/>
        </w:rPr>
        <w:tab/>
      </w:r>
      <w:r>
        <w:rPr>
          <w:rFonts w:cstheme="minorHAnsi"/>
        </w:rPr>
        <w:t>&lt;65+&gt;</w:t>
      </w:r>
    </w:p>
    <w:p w14:paraId="183C7758" w14:textId="1C6BDA74" w:rsidR="002F470C" w:rsidRPr="00A4752D" w:rsidRDefault="001034AC" w:rsidP="001034A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 xml:space="preserve">Uczeń/ student       </w:t>
      </w:r>
      <w:r w:rsidR="002F470C" w:rsidRPr="002F470C">
        <w:rPr>
          <w:rFonts w:cstheme="minorHAnsi"/>
        </w:rPr>
        <w:t>Niepracujący</w:t>
      </w:r>
      <w:r w:rsidR="002F470C" w:rsidRPr="002F470C">
        <w:rPr>
          <w:rFonts w:cstheme="minorHAnsi"/>
        </w:rPr>
        <w:tab/>
        <w:t>Pracujący dorywczo</w:t>
      </w:r>
      <w:r w:rsidR="002F470C" w:rsidRPr="002F470C">
        <w:rPr>
          <w:rFonts w:cstheme="minorHAnsi"/>
        </w:rPr>
        <w:tab/>
        <w:t>Pracujący</w:t>
      </w:r>
      <w:r>
        <w:rPr>
          <w:rFonts w:cstheme="minorHAnsi"/>
        </w:rPr>
        <w:t xml:space="preserve">        </w:t>
      </w:r>
      <w:bookmarkStart w:id="0" w:name="_GoBack"/>
      <w:bookmarkEnd w:id="0"/>
      <w:r w:rsidR="002F470C" w:rsidRPr="002F470C">
        <w:rPr>
          <w:rFonts w:cstheme="minorHAnsi"/>
        </w:rPr>
        <w:t>Emeryt/rencista</w:t>
      </w:r>
    </w:p>
    <w:sectPr w:rsidR="002F470C" w:rsidRPr="00A4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2C"/>
    <w:multiLevelType w:val="hybridMultilevel"/>
    <w:tmpl w:val="2716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040C"/>
    <w:multiLevelType w:val="hybridMultilevel"/>
    <w:tmpl w:val="2FC2AE44"/>
    <w:lvl w:ilvl="0" w:tplc="F6107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7346"/>
    <w:multiLevelType w:val="hybridMultilevel"/>
    <w:tmpl w:val="3BDE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56"/>
    <w:rsid w:val="000E05C7"/>
    <w:rsid w:val="001034AC"/>
    <w:rsid w:val="001B6856"/>
    <w:rsid w:val="002F470C"/>
    <w:rsid w:val="002F6302"/>
    <w:rsid w:val="00335453"/>
    <w:rsid w:val="00363AC0"/>
    <w:rsid w:val="003826F3"/>
    <w:rsid w:val="003C199A"/>
    <w:rsid w:val="00447293"/>
    <w:rsid w:val="00465C3B"/>
    <w:rsid w:val="0049137A"/>
    <w:rsid w:val="004D4A39"/>
    <w:rsid w:val="004E2EA6"/>
    <w:rsid w:val="005005C4"/>
    <w:rsid w:val="00780020"/>
    <w:rsid w:val="007A3CE0"/>
    <w:rsid w:val="008C54D2"/>
    <w:rsid w:val="00A4752D"/>
    <w:rsid w:val="00A83850"/>
    <w:rsid w:val="00A87B3D"/>
    <w:rsid w:val="00C81B98"/>
    <w:rsid w:val="00CB084C"/>
    <w:rsid w:val="00C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C814"/>
  <w15:chartTrackingRefBased/>
  <w15:docId w15:val="{36DBA3BC-D656-402C-AB7B-5B440351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5C4"/>
    <w:pPr>
      <w:ind w:left="720"/>
      <w:contextualSpacing/>
    </w:pPr>
  </w:style>
  <w:style w:type="paragraph" w:customStyle="1" w:styleId="Default">
    <w:name w:val="Default"/>
    <w:rsid w:val="00500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6C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5C7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0E0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Rafał Rafał</cp:lastModifiedBy>
  <cp:revision>2</cp:revision>
  <dcterms:created xsi:type="dcterms:W3CDTF">2020-02-28T01:48:00Z</dcterms:created>
  <dcterms:modified xsi:type="dcterms:W3CDTF">2020-02-28T01:48:00Z</dcterms:modified>
</cp:coreProperties>
</file>